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E197" w14:textId="77F344AE" w:rsidR="007C300A" w:rsidRDefault="007C300A" w:rsidP="0052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Regulamin konkursu plastycznego </w:t>
      </w:r>
      <w:r w:rsidR="005240B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dla dzieci w wieku szkolnym </w:t>
      </w:r>
      <w:r w:rsidR="005240B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klasy IV – VII</w:t>
      </w:r>
      <w:r w:rsidR="0052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„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Magiczna książka dla dzieci niewidomych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”</w:t>
      </w:r>
    </w:p>
    <w:p w14:paraId="73F0BAAF" w14:textId="77777777" w:rsidR="007C300A" w:rsidRDefault="007C300A" w:rsidP="007C30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9E207AF" w14:textId="77777777" w:rsidR="007C300A" w:rsidRDefault="007C300A" w:rsidP="007C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§ 1 Cele konkursu</w:t>
      </w:r>
    </w:p>
    <w:p w14:paraId="2B95CA4A" w14:textId="14CE4887" w:rsidR="007C300A" w:rsidRDefault="007C300A" w:rsidP="007C30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1. Rozwijanie umiejętności plastycznych oraz kreatywności dzieci.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3F93">
        <w:rPr>
          <w:rFonts w:ascii="Times New Roman" w:eastAsia="Times New Roman" w:hAnsi="Times New Roman" w:cs="Times New Roman"/>
          <w:sz w:val="30"/>
          <w:szCs w:val="30"/>
          <w:lang w:eastAsia="pl-PL"/>
        </w:rPr>
        <w:t>2. Kształtowanie wrażliwości na potrzeby innych.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Integracja placówek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szkolnych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promocja w środowisku lokalnym.</w:t>
      </w:r>
    </w:p>
    <w:p w14:paraId="04ED983F" w14:textId="77777777" w:rsidR="007C300A" w:rsidRDefault="007C300A" w:rsidP="007C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§ 2 Informacje Ogólne</w:t>
      </w:r>
    </w:p>
    <w:p w14:paraId="5566D1C1" w14:textId="51E8CFCD" w:rsidR="007C300A" w:rsidRDefault="007C300A" w:rsidP="007C30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Organizatorem konkursu jest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Specjalny Ośrodek Szkolno-Wychowawczy w Ziemięcicach, ul.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Mikulczycka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120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Konkurs rozpoczyna się </w:t>
      </w:r>
      <w:bookmarkStart w:id="0" w:name="_GoBack"/>
      <w:bookmarkEnd w:id="0"/>
      <w:r w:rsidR="00EB3CCF">
        <w:rPr>
          <w:rFonts w:ascii="Times New Roman" w:eastAsia="Times New Roman" w:hAnsi="Times New Roman" w:cs="Times New Roman"/>
          <w:sz w:val="30"/>
          <w:szCs w:val="30"/>
          <w:lang w:eastAsia="pl-PL"/>
        </w:rPr>
        <w:t>15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9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.20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21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r. i trwać będzie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31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10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.20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21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r. 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3. Temat prac konkursowych brzmi: „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Magiczna książka dla dzieci niewidomych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”. 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4. W konku</w:t>
      </w:r>
      <w:r w:rsidR="005240B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rsie mogą brać udział dzieci z klas IV – VII </w:t>
      </w:r>
      <w:r w:rsidR="00A63F9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</w:t>
      </w:r>
      <w:r w:rsidR="005240B2">
        <w:rPr>
          <w:rFonts w:ascii="Times New Roman" w:eastAsia="Times New Roman" w:hAnsi="Times New Roman" w:cs="Times New Roman"/>
          <w:sz w:val="30"/>
          <w:szCs w:val="30"/>
          <w:lang w:eastAsia="pl-PL"/>
        </w:rPr>
        <w:t>województwa śląskieg</w:t>
      </w:r>
      <w:r w:rsidR="00A63F93">
        <w:rPr>
          <w:rFonts w:ascii="Times New Roman" w:eastAsia="Times New Roman" w:hAnsi="Times New Roman" w:cs="Times New Roman"/>
          <w:sz w:val="30"/>
          <w:szCs w:val="30"/>
          <w:lang w:eastAsia="pl-PL"/>
        </w:rPr>
        <w:t>o.</w:t>
      </w:r>
    </w:p>
    <w:p w14:paraId="5A999356" w14:textId="6AB0B832" w:rsidR="00196340" w:rsidRPr="00196340" w:rsidRDefault="00196340" w:rsidP="007C30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6340">
        <w:rPr>
          <w:rFonts w:ascii="Times New Roman" w:eastAsia="Times New Roman" w:hAnsi="Times New Roman" w:cs="Times New Roman"/>
          <w:sz w:val="30"/>
          <w:szCs w:val="30"/>
          <w:lang w:eastAsia="pl-PL"/>
        </w:rPr>
        <w:t>5.</w:t>
      </w:r>
      <w:r w:rsidRPr="00196340">
        <w:rPr>
          <w:rFonts w:ascii="Times New Roman" w:hAnsi="Times New Roman" w:cs="Times New Roman"/>
          <w:sz w:val="30"/>
          <w:szCs w:val="30"/>
        </w:rPr>
        <w:t xml:space="preserve"> Osoba upoważniona do udzielania informacji na temat konkursu: Katarzyna Krzywania – </w:t>
      </w:r>
      <w:hyperlink r:id="rId5" w:history="1">
        <w:r w:rsidRPr="00196340">
          <w:rPr>
            <w:rStyle w:val="Hipercze"/>
            <w:rFonts w:ascii="Times New Roman" w:hAnsi="Times New Roman" w:cs="Times New Roman"/>
            <w:sz w:val="30"/>
            <w:szCs w:val="30"/>
          </w:rPr>
          <w:t>k.krzywania18@gmail.com</w:t>
        </w:r>
      </w:hyperlink>
      <w:r w:rsidRPr="00196340">
        <w:rPr>
          <w:rFonts w:ascii="Times New Roman" w:hAnsi="Times New Roman" w:cs="Times New Roman"/>
          <w:sz w:val="30"/>
          <w:szCs w:val="30"/>
        </w:rPr>
        <w:t xml:space="preserve">, tel.508556239 </w:t>
      </w:r>
    </w:p>
    <w:p w14:paraId="15397309" w14:textId="77777777" w:rsidR="007C300A" w:rsidRDefault="007C300A" w:rsidP="007C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§ 3 Warunki uczestnictwa w konkursie:</w:t>
      </w:r>
    </w:p>
    <w:p w14:paraId="48B7E616" w14:textId="19D8A22B" w:rsidR="007C300A" w:rsidRDefault="007C300A" w:rsidP="007C30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1. Praca konkursowa ma być pracą plastyczną wykonaną w formacie A4, dowolną techniką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08763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 uwzględnieniem osób niewidomych.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2. Prace przekazane na konkurs muszą być pracami wykonanymi samodzielnie przez dziecko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pod kierunkiem nauczyciela lub rodzica.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3. Organizatorzy nie odsyłają prac i zastrzegają sobie prawo do wykorzystania prac w celu pro</w:t>
      </w:r>
      <w:r w:rsidR="00A63F93">
        <w:rPr>
          <w:rFonts w:ascii="Times New Roman" w:eastAsia="Times New Roman" w:hAnsi="Times New Roman" w:cs="Times New Roman"/>
          <w:sz w:val="30"/>
          <w:szCs w:val="30"/>
          <w:lang w:eastAsia="pl-PL"/>
        </w:rPr>
        <w:t>mocji konkursu oraz ośrodka.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40B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4. Każda szkoła 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może wytypować do ud</w:t>
      </w:r>
      <w:r w:rsidR="00A63F93">
        <w:rPr>
          <w:rFonts w:ascii="Times New Roman" w:eastAsia="Times New Roman" w:hAnsi="Times New Roman" w:cs="Times New Roman"/>
          <w:sz w:val="30"/>
          <w:szCs w:val="30"/>
          <w:lang w:eastAsia="pl-PL"/>
        </w:rPr>
        <w:t>ziału w konkursie maksymalnie 4 prace.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5. Oceny prac dokona komisja powołana przez Organizatora Konkursu.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6. Każda praca powinna być opatrzona metryczką (naklejoną na odwrocie pracy): imię i nazwisko</w:t>
      </w:r>
      <w:r w:rsidR="00B510AF">
        <w:rPr>
          <w:rFonts w:ascii="Times New Roman" w:eastAsia="Times New Roman" w:hAnsi="Times New Roman" w:cs="Times New Roman"/>
          <w:sz w:val="30"/>
          <w:szCs w:val="30"/>
          <w:lang w:eastAsia="pl-PL"/>
        </w:rPr>
        <w:t>, wiek autora, nazwę szkoły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, telefon do kontaktu.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7. Warunkiem uczestnictwa w kon</w:t>
      </w:r>
      <w:r w:rsidR="0086558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kursie jest dostarczenie przez szkołę 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karty zgłoszeniowej (załącznik nr 1 do Regulaminu).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8. Prace należy nadesłać do 31.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10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.20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21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 adres: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Specjalny Ośrodek Szkolno-Wychowawczy w Ziemięcicach,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ul.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Mikulczycka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120, 42-675 Ziemięcice,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 dopiskiem „konkurs plastyczny”.</w:t>
      </w:r>
    </w:p>
    <w:p w14:paraId="4B21966A" w14:textId="77777777" w:rsidR="007C300A" w:rsidRDefault="007C300A" w:rsidP="007C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§ 4 Wyniki konkursu i nagrody:</w:t>
      </w:r>
    </w:p>
    <w:p w14:paraId="23D5203C" w14:textId="6981CBD6" w:rsidR="00CB6CF8" w:rsidRDefault="007C300A" w:rsidP="007C30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1. Komisja powołana przez Organizatora Konkursu wyłoni spośród przekazanych prac laureatów konkursu.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2. Kryteria oceny prac: samodzielność wykonania pracy, pomysłowość, walory estetyczne.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Ogłoszenie wyników </w:t>
      </w:r>
      <w:r w:rsidR="0008763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nastąpi na stronie internetowej </w:t>
      </w:r>
      <w:hyperlink r:id="rId6" w:history="1">
        <w:r w:rsidR="0008763F" w:rsidRPr="00C460DD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www.sosw.rfpn.org</w:t>
        </w:r>
      </w:hyperlink>
      <w:r w:rsidR="0008763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4. Wyłonieni w konkursie plastycznym laureaci zostaną o tym fakcie powiadomieni telefonicznie oraz drogą mailową.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5. Autorzy nagrodzonych prac otrzymają dyplomy i nagrody.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6. Decyzje komisji konkursowej są ostateczne i nie przysługuje od nich odwołanie.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7. Prace nie spełniające wymogów regulaminowych, nie będę brały udziału w konkursie.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8. Dane osobowe uczestników pozyskane są wyłącznie do celów konkursu i nie będą udostępnione podmiotom trzecim. </w:t>
      </w:r>
    </w:p>
    <w:p w14:paraId="0A987E07" w14:textId="77777777" w:rsidR="00CB6CF8" w:rsidRDefault="007C300A" w:rsidP="00CB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§ 5 Uwagi końcowe</w:t>
      </w:r>
    </w:p>
    <w:p w14:paraId="07FB51B9" w14:textId="19FC7F2E" w:rsidR="00B510AF" w:rsidRDefault="007C300A" w:rsidP="007C30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1. Wyniki konkursu zostaną opublikowane na s</w:t>
      </w:r>
      <w:r w:rsidR="0008763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tronie internetowej ośrodka </w:t>
      </w:r>
      <w:hyperlink r:id="rId7" w:history="1">
        <w:r w:rsidR="0008763F" w:rsidRPr="00C460DD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www.sosw.rfpn.org</w:t>
        </w:r>
      </w:hyperlink>
      <w:r w:rsidR="0008763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14:paraId="65623774" w14:textId="3F6EBC53" w:rsidR="007C300A" w:rsidRPr="007C300A" w:rsidRDefault="00B510AF" w:rsidP="00B510A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0A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</w:t>
      </w:r>
      <w:r w:rsidR="00A63F9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Dodatkowo </w:t>
      </w:r>
      <w:r w:rsidR="00A63F93">
        <w:rPr>
          <w:rFonts w:ascii="Times New Roman" w:hAnsi="Times New Roman" w:cs="Times New Roman"/>
          <w:sz w:val="30"/>
          <w:szCs w:val="30"/>
        </w:rPr>
        <w:t>o</w:t>
      </w:r>
      <w:r w:rsidRPr="00B510AF">
        <w:rPr>
          <w:rFonts w:ascii="Times New Roman" w:hAnsi="Times New Roman" w:cs="Times New Roman"/>
          <w:sz w:val="30"/>
          <w:szCs w:val="30"/>
        </w:rPr>
        <w:t>soby nagrodzone oraz wyróżnione zostaną powiadomione telefonicznie o wy</w:t>
      </w:r>
      <w:r>
        <w:rPr>
          <w:rFonts w:ascii="Times New Roman" w:hAnsi="Times New Roman" w:cs="Times New Roman"/>
          <w:sz w:val="30"/>
          <w:szCs w:val="30"/>
        </w:rPr>
        <w:t>nikach Konkursu w terminie do 15</w:t>
      </w:r>
      <w:r w:rsidRPr="00B510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listopada 2021r</w:t>
      </w:r>
    </w:p>
    <w:p w14:paraId="478570DF" w14:textId="07A2C577" w:rsidR="00196340" w:rsidRDefault="007C300A" w:rsidP="007C300A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3. Prace zgłoszone do konkursu nie będą zwracane autorom.</w:t>
      </w:r>
      <w:r w:rsidRPr="007C3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00A">
        <w:rPr>
          <w:rFonts w:ascii="Times New Roman" w:eastAsia="Times New Roman" w:hAnsi="Times New Roman" w:cs="Times New Roman"/>
          <w:sz w:val="30"/>
          <w:szCs w:val="30"/>
          <w:lang w:eastAsia="pl-PL"/>
        </w:rPr>
        <w:t>4. Organizator nie odpowiada za zniszczenie prac w czasie ich przewozu.</w:t>
      </w:r>
    </w:p>
    <w:p w14:paraId="0A7E2181" w14:textId="77777777" w:rsidR="00196340" w:rsidRDefault="0019634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 w:type="page"/>
      </w:r>
    </w:p>
    <w:p w14:paraId="06FD284F" w14:textId="77777777" w:rsidR="00196340" w:rsidRPr="0008763F" w:rsidRDefault="00196340" w:rsidP="00196340">
      <w:pPr>
        <w:rPr>
          <w:rFonts w:ascii="Times New Roman" w:hAnsi="Times New Roman" w:cs="Times New Roman"/>
          <w:i/>
        </w:rPr>
      </w:pPr>
      <w:r w:rsidRPr="0008763F">
        <w:rPr>
          <w:rFonts w:ascii="Times New Roman" w:hAnsi="Times New Roman" w:cs="Times New Roman"/>
          <w:i/>
        </w:rPr>
        <w:lastRenderedPageBreak/>
        <w:t>Załącznik nr 1</w:t>
      </w:r>
    </w:p>
    <w:p w14:paraId="39000151" w14:textId="77777777" w:rsidR="00196340" w:rsidRPr="0008763F" w:rsidRDefault="00196340" w:rsidP="00196340">
      <w:pPr>
        <w:rPr>
          <w:rFonts w:ascii="Times New Roman" w:hAnsi="Times New Roman" w:cs="Times New Roman"/>
        </w:rPr>
      </w:pPr>
    </w:p>
    <w:p w14:paraId="503F571E" w14:textId="5C29A5EE" w:rsidR="00196340" w:rsidRPr="0008763F" w:rsidRDefault="00196340" w:rsidP="00196340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08763F">
        <w:rPr>
          <w:rFonts w:ascii="Times New Roman" w:hAnsi="Times New Roman" w:cs="Times New Roman"/>
          <w:b/>
          <w:bCs/>
          <w:sz w:val="36"/>
          <w:szCs w:val="32"/>
        </w:rPr>
        <w:t>Karta zgłoszeniowa</w:t>
      </w:r>
    </w:p>
    <w:p w14:paraId="28FDF9CF" w14:textId="77777777" w:rsidR="00196340" w:rsidRPr="0008763F" w:rsidRDefault="00196340" w:rsidP="0019634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6540DC" w14:textId="77777777" w:rsidR="00196340" w:rsidRPr="0008763F" w:rsidRDefault="00196340" w:rsidP="00196340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</w:p>
    <w:p w14:paraId="7175F669" w14:textId="77777777" w:rsidR="00196340" w:rsidRPr="0008763F" w:rsidRDefault="00196340" w:rsidP="0019634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8763F">
        <w:rPr>
          <w:rFonts w:ascii="Times New Roman" w:hAnsi="Times New Roman" w:cs="Times New Roman"/>
          <w:b/>
          <w:bCs/>
          <w:sz w:val="32"/>
          <w:szCs w:val="28"/>
        </w:rPr>
        <w:t xml:space="preserve"> KONKURS PLASTYCZNY</w:t>
      </w:r>
    </w:p>
    <w:p w14:paraId="557B06B7" w14:textId="4C76E591" w:rsidR="00196340" w:rsidRPr="0008763F" w:rsidRDefault="00196340" w:rsidP="0019634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63F">
        <w:rPr>
          <w:rFonts w:ascii="Times New Roman" w:hAnsi="Times New Roman" w:cs="Times New Roman"/>
          <w:b/>
          <w:sz w:val="32"/>
          <w:szCs w:val="28"/>
        </w:rPr>
        <w:t>„Magiczna książeczka</w:t>
      </w:r>
      <w:r w:rsidR="00865586" w:rsidRPr="0008763F">
        <w:rPr>
          <w:rFonts w:ascii="Times New Roman" w:hAnsi="Times New Roman" w:cs="Times New Roman"/>
          <w:b/>
          <w:sz w:val="32"/>
          <w:szCs w:val="28"/>
        </w:rPr>
        <w:t xml:space="preserve"> dla dzieci niewidomych</w:t>
      </w:r>
      <w:r w:rsidRPr="0008763F">
        <w:rPr>
          <w:rFonts w:ascii="Times New Roman" w:hAnsi="Times New Roman" w:cs="Times New Roman"/>
          <w:b/>
          <w:sz w:val="32"/>
          <w:szCs w:val="28"/>
        </w:rPr>
        <w:t>”</w:t>
      </w:r>
    </w:p>
    <w:p w14:paraId="6BBD7BF6" w14:textId="77777777" w:rsidR="00196340" w:rsidRPr="0008763F" w:rsidRDefault="00196340" w:rsidP="00196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97245" w14:textId="77777777" w:rsidR="00196340" w:rsidRPr="0008763F" w:rsidRDefault="00196340" w:rsidP="0019634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FB19C1B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b/>
          <w:bCs/>
        </w:rPr>
      </w:pPr>
    </w:p>
    <w:p w14:paraId="7BBE85E1" w14:textId="77777777" w:rsidR="00196340" w:rsidRPr="0008763F" w:rsidRDefault="00196340" w:rsidP="00196340">
      <w:pPr>
        <w:pStyle w:val="Default"/>
        <w:jc w:val="center"/>
        <w:rPr>
          <w:rFonts w:ascii="Times New Roman" w:hAnsi="Times New Roman" w:cs="Times New Roman"/>
        </w:rPr>
      </w:pPr>
    </w:p>
    <w:p w14:paraId="57231348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  <w:r w:rsidRPr="0008763F">
        <w:rPr>
          <w:rFonts w:ascii="Times New Roman" w:hAnsi="Times New Roman" w:cs="Times New Roman"/>
          <w:b/>
          <w:sz w:val="28"/>
        </w:rPr>
        <w:t>Imię i nazwisko autora pracy:</w:t>
      </w:r>
      <w:r w:rsidRPr="0008763F">
        <w:rPr>
          <w:rFonts w:ascii="Times New Roman" w:hAnsi="Times New Roman" w:cs="Times New Roman"/>
          <w:sz w:val="28"/>
        </w:rPr>
        <w:t xml:space="preserve">  . . . . . . . . . . . . . . . . . . . . . . . . . . . . . . . . </w:t>
      </w:r>
    </w:p>
    <w:p w14:paraId="77A78573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</w:p>
    <w:p w14:paraId="70B773E0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  <w:r w:rsidRPr="0008763F">
        <w:rPr>
          <w:rFonts w:ascii="Times New Roman" w:hAnsi="Times New Roman" w:cs="Times New Roman"/>
          <w:b/>
          <w:sz w:val="28"/>
        </w:rPr>
        <w:t>Klasa:</w:t>
      </w:r>
      <w:r w:rsidRPr="0008763F">
        <w:rPr>
          <w:rFonts w:ascii="Times New Roman" w:hAnsi="Times New Roman" w:cs="Times New Roman"/>
          <w:sz w:val="28"/>
        </w:rPr>
        <w:t xml:space="preserve">  . . . . . . . . . </w:t>
      </w:r>
    </w:p>
    <w:p w14:paraId="48E5562E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</w:p>
    <w:p w14:paraId="2127FBA7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  <w:r w:rsidRPr="0008763F">
        <w:rPr>
          <w:rFonts w:ascii="Times New Roman" w:hAnsi="Times New Roman" w:cs="Times New Roman"/>
          <w:b/>
          <w:sz w:val="28"/>
        </w:rPr>
        <w:t>Adres zamieszkania:</w:t>
      </w:r>
      <w:r w:rsidRPr="0008763F">
        <w:rPr>
          <w:rFonts w:ascii="Times New Roman" w:hAnsi="Times New Roman" w:cs="Times New Roman"/>
          <w:sz w:val="28"/>
        </w:rPr>
        <w:t xml:space="preserve">  . . . . . . . . . . . . . . . . . . . . . . . . . . . . . . . . . . . . . . . . </w:t>
      </w:r>
    </w:p>
    <w:p w14:paraId="15EE0073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b/>
          <w:sz w:val="28"/>
        </w:rPr>
      </w:pPr>
    </w:p>
    <w:p w14:paraId="6693F9E4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  <w:r w:rsidRPr="0008763F">
        <w:rPr>
          <w:rFonts w:ascii="Times New Roman" w:hAnsi="Times New Roman" w:cs="Times New Roman"/>
          <w:b/>
          <w:sz w:val="28"/>
        </w:rPr>
        <w:t>Szkoła:</w:t>
      </w:r>
      <w:r w:rsidRPr="0008763F">
        <w:rPr>
          <w:rFonts w:ascii="Times New Roman" w:hAnsi="Times New Roman" w:cs="Times New Roman"/>
          <w:sz w:val="28"/>
        </w:rPr>
        <w:t xml:space="preserve">  . . . . . . . . . . . . . . . . . . . . . . . . . . . . . . . . . . . . . . . . . . . . . . . . . . . . </w:t>
      </w:r>
    </w:p>
    <w:p w14:paraId="55E68FEB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</w:p>
    <w:p w14:paraId="092C2063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</w:p>
    <w:p w14:paraId="7CE32CA9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  <w:r w:rsidRPr="0008763F">
        <w:rPr>
          <w:rFonts w:ascii="Times New Roman" w:hAnsi="Times New Roman" w:cs="Times New Roman"/>
          <w:b/>
          <w:sz w:val="28"/>
        </w:rPr>
        <w:t>Imię i nazwisko opiekuna – nauczyciela przygotowującego ucznia do konkursu</w:t>
      </w:r>
      <w:r w:rsidRPr="0008763F">
        <w:rPr>
          <w:rFonts w:ascii="Times New Roman" w:hAnsi="Times New Roman" w:cs="Times New Roman"/>
          <w:sz w:val="28"/>
        </w:rPr>
        <w:t xml:space="preserve">: </w:t>
      </w:r>
    </w:p>
    <w:p w14:paraId="3235402A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</w:p>
    <w:p w14:paraId="3FEB4CF8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  <w:sz w:val="28"/>
        </w:rPr>
      </w:pPr>
      <w:r w:rsidRPr="0008763F">
        <w:rPr>
          <w:rFonts w:ascii="Times New Roman" w:hAnsi="Times New Roman" w:cs="Times New Roman"/>
          <w:sz w:val="28"/>
        </w:rPr>
        <w:t>. . . . . . . . . . . . . . . . . . . . . . . . . . . . . . . . . . . . . . . . . . . . . . . . . . . . . . . . . . . .</w:t>
      </w:r>
    </w:p>
    <w:p w14:paraId="40F4AB66" w14:textId="77777777" w:rsidR="00196340" w:rsidRPr="0008763F" w:rsidRDefault="00196340" w:rsidP="00196340">
      <w:pPr>
        <w:rPr>
          <w:rFonts w:ascii="Times New Roman" w:hAnsi="Times New Roman" w:cs="Times New Roman"/>
        </w:rPr>
      </w:pPr>
    </w:p>
    <w:p w14:paraId="056031B7" w14:textId="77777777" w:rsidR="00196340" w:rsidRPr="0008763F" w:rsidRDefault="00196340" w:rsidP="00196340">
      <w:pPr>
        <w:rPr>
          <w:rFonts w:ascii="Times New Roman" w:hAnsi="Times New Roman" w:cs="Times New Roman"/>
        </w:rPr>
      </w:pPr>
    </w:p>
    <w:p w14:paraId="565FDBCC" w14:textId="77777777" w:rsidR="00196340" w:rsidRPr="0008763F" w:rsidRDefault="00196340" w:rsidP="00196340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08763F">
        <w:rPr>
          <w:rFonts w:ascii="Times New Roman" w:hAnsi="Times New Roman" w:cs="Times New Roman"/>
          <w:b/>
          <w:i/>
        </w:rPr>
        <w:t xml:space="preserve">Wyrażam zgodę na przetwarzanie swoich danych osobowych zgodnie z ustawą o Ochronie Danych Osobowych ( Dz.U.Nr.133 pozycja 883) oraz na nieodpłatne wykorzystywanie przez Organizatora Konkursu nadesłanych prac w dowolnym czasie i formie dla celów promocyjnych Organizatora. </w:t>
      </w:r>
    </w:p>
    <w:p w14:paraId="3680024B" w14:textId="77777777" w:rsidR="00196340" w:rsidRPr="0008763F" w:rsidRDefault="00196340" w:rsidP="00196340">
      <w:pPr>
        <w:pStyle w:val="Default"/>
        <w:jc w:val="both"/>
        <w:rPr>
          <w:rFonts w:ascii="Times New Roman" w:hAnsi="Times New Roman" w:cs="Times New Roman"/>
          <w:i/>
        </w:rPr>
      </w:pPr>
    </w:p>
    <w:p w14:paraId="67E4C146" w14:textId="77777777" w:rsidR="00196340" w:rsidRPr="0008763F" w:rsidRDefault="00196340" w:rsidP="00196340">
      <w:pPr>
        <w:pStyle w:val="Default"/>
        <w:jc w:val="both"/>
        <w:rPr>
          <w:rFonts w:ascii="Times New Roman" w:hAnsi="Times New Roman" w:cs="Times New Roman"/>
          <w:i/>
        </w:rPr>
      </w:pPr>
    </w:p>
    <w:p w14:paraId="4DD785F4" w14:textId="77777777" w:rsidR="00196340" w:rsidRPr="0008763F" w:rsidRDefault="00196340" w:rsidP="00196340">
      <w:pPr>
        <w:pStyle w:val="Default"/>
        <w:jc w:val="both"/>
        <w:rPr>
          <w:rFonts w:ascii="Times New Roman" w:hAnsi="Times New Roman" w:cs="Times New Roman"/>
          <w:i/>
        </w:rPr>
      </w:pPr>
    </w:p>
    <w:p w14:paraId="603AAE37" w14:textId="77777777" w:rsidR="00196340" w:rsidRPr="0008763F" w:rsidRDefault="00196340" w:rsidP="00196340">
      <w:pPr>
        <w:rPr>
          <w:rFonts w:ascii="Times New Roman" w:hAnsi="Times New Roman" w:cs="Times New Roman"/>
        </w:rPr>
      </w:pPr>
    </w:p>
    <w:p w14:paraId="463A663F" w14:textId="77777777" w:rsidR="00196340" w:rsidRPr="0008763F" w:rsidRDefault="00196340" w:rsidP="00196340">
      <w:pPr>
        <w:rPr>
          <w:rFonts w:ascii="Times New Roman" w:hAnsi="Times New Roman" w:cs="Times New Roman"/>
        </w:rPr>
      </w:pPr>
    </w:p>
    <w:p w14:paraId="497158CD" w14:textId="77777777" w:rsidR="00196340" w:rsidRPr="0008763F" w:rsidRDefault="00196340" w:rsidP="00196340">
      <w:pPr>
        <w:pStyle w:val="Default"/>
        <w:rPr>
          <w:rFonts w:ascii="Times New Roman" w:hAnsi="Times New Roman" w:cs="Times New Roman"/>
        </w:rPr>
      </w:pPr>
      <w:r w:rsidRPr="0008763F">
        <w:rPr>
          <w:rFonts w:ascii="Times New Roman" w:hAnsi="Times New Roman" w:cs="Times New Roman"/>
        </w:rPr>
        <w:t xml:space="preserve"> . . . . . . . . . . . . . . . . . . . . . . . . . .                                              . . . . . . . . . . . . . . . . . . . . . . . . . .</w:t>
      </w:r>
    </w:p>
    <w:p w14:paraId="1C68891E" w14:textId="4622AF23" w:rsidR="00196340" w:rsidRPr="0008763F" w:rsidRDefault="00196340" w:rsidP="00865586">
      <w:pPr>
        <w:rPr>
          <w:rFonts w:ascii="Times New Roman" w:hAnsi="Times New Roman" w:cs="Times New Roman"/>
        </w:rPr>
      </w:pPr>
      <w:r w:rsidRPr="0008763F">
        <w:rPr>
          <w:rFonts w:ascii="Times New Roman" w:hAnsi="Times New Roman" w:cs="Times New Roman"/>
        </w:rPr>
        <w:t xml:space="preserve">Miejscowość, data                              </w:t>
      </w:r>
      <w:r w:rsidR="00865586" w:rsidRPr="0008763F">
        <w:rPr>
          <w:rFonts w:ascii="Times New Roman" w:hAnsi="Times New Roman" w:cs="Times New Roman"/>
        </w:rPr>
        <w:t xml:space="preserve"> </w:t>
      </w:r>
      <w:r w:rsidRPr="0008763F">
        <w:rPr>
          <w:rFonts w:ascii="Times New Roman" w:hAnsi="Times New Roman" w:cs="Times New Roman"/>
        </w:rPr>
        <w:t xml:space="preserve">     </w:t>
      </w:r>
      <w:r w:rsidR="00865586" w:rsidRPr="0008763F">
        <w:rPr>
          <w:rFonts w:ascii="Times New Roman" w:hAnsi="Times New Roman" w:cs="Times New Roman"/>
        </w:rPr>
        <w:t xml:space="preserve">                                          </w:t>
      </w:r>
      <w:r w:rsidRPr="0008763F">
        <w:rPr>
          <w:rFonts w:ascii="Times New Roman" w:hAnsi="Times New Roman" w:cs="Times New Roman"/>
        </w:rPr>
        <w:t xml:space="preserve">  Podpis rodzica /opiekuna prawnego/</w:t>
      </w:r>
    </w:p>
    <w:p w14:paraId="3D873902" w14:textId="77777777" w:rsidR="003E728C" w:rsidRDefault="003E728C" w:rsidP="007C300A"/>
    <w:sectPr w:rsidR="003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0A"/>
    <w:rsid w:val="0008763F"/>
    <w:rsid w:val="00196340"/>
    <w:rsid w:val="003E728C"/>
    <w:rsid w:val="005240B2"/>
    <w:rsid w:val="005B032D"/>
    <w:rsid w:val="005C270E"/>
    <w:rsid w:val="007C300A"/>
    <w:rsid w:val="00865586"/>
    <w:rsid w:val="009B56D8"/>
    <w:rsid w:val="00A63F93"/>
    <w:rsid w:val="00B510AF"/>
    <w:rsid w:val="00CB6CF8"/>
    <w:rsid w:val="00E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3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340"/>
    <w:rPr>
      <w:color w:val="0563C1" w:themeColor="hyperlink"/>
      <w:u w:val="single"/>
    </w:rPr>
  </w:style>
  <w:style w:type="paragraph" w:customStyle="1" w:styleId="Default">
    <w:name w:val="Default"/>
    <w:rsid w:val="001963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340"/>
    <w:rPr>
      <w:color w:val="0563C1" w:themeColor="hyperlink"/>
      <w:u w:val="single"/>
    </w:rPr>
  </w:style>
  <w:style w:type="paragraph" w:customStyle="1" w:styleId="Default">
    <w:name w:val="Default"/>
    <w:rsid w:val="001963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w.rfp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w.rfpn.org" TargetMode="External"/><Relationship Id="rId5" Type="http://schemas.openxmlformats.org/officeDocument/2006/relationships/hyperlink" Target="mailto:k.krzywania1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Krzywania</dc:creator>
  <cp:keywords/>
  <dc:description/>
  <cp:lastModifiedBy>Kowalski Ryszard</cp:lastModifiedBy>
  <cp:revision>7</cp:revision>
  <cp:lastPrinted>2021-09-10T06:46:00Z</cp:lastPrinted>
  <dcterms:created xsi:type="dcterms:W3CDTF">2021-09-04T21:18:00Z</dcterms:created>
  <dcterms:modified xsi:type="dcterms:W3CDTF">2021-09-15T10:46:00Z</dcterms:modified>
</cp:coreProperties>
</file>